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15" w:rsidRPr="00C52BFF" w:rsidRDefault="00E513B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2B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Действующие федеральные законы,</w:t>
      </w:r>
    </w:p>
    <w:p w:rsidR="00FB7E15" w:rsidRPr="00C52BFF" w:rsidRDefault="00E513B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2B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указы Президента Российской Федерации,</w:t>
      </w:r>
    </w:p>
    <w:p w:rsidR="00FB7E15" w:rsidRPr="00C52BFF" w:rsidRDefault="00E513BE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B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постановления Правительства Российской Федерации</w:t>
      </w:r>
    </w:p>
    <w:p w:rsidR="00FB7E15" w:rsidRPr="00C52BFF" w:rsidRDefault="00FB7E1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Start w:id="0" w:name="_GoBack"/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FF">
        <w:rPr>
          <w:rFonts w:ascii="Times New Roman" w:hAnsi="Times New Roman" w:cs="Times New Roman"/>
          <w:sz w:val="28"/>
          <w:szCs w:val="28"/>
        </w:rPr>
        <w:fldChar w:fldCharType="begin"/>
      </w:r>
      <w:r w:rsidRPr="00C52BFF">
        <w:rPr>
          <w:rFonts w:ascii="Times New Roman" w:hAnsi="Times New Roman" w:cs="Times New Roman"/>
          <w:sz w:val="28"/>
          <w:szCs w:val="28"/>
        </w:rPr>
        <w:instrText xml:space="preserve"> HYPERLINK "http://pravo.gov.ru/proxy/ips/?searchres=&amp;bpas=cd00000%25252Fr072700&amp;v3=%2525D4%2525E5%2525E4%2525E5%2525F0%2525E0%2525EB%2525FC%2525ED%2525FB%2525E9+%2525E7%2525E0%2525EA%2525EE%2525ED&amp;v3type=1&amp;v3value=&amp;v6=&amp;v6type=1&amp;v6value=&amp;a7type=1&amp;a7from=&amp;a</w:instrText>
      </w:r>
      <w:r w:rsidRPr="00C52BFF">
        <w:rPr>
          <w:rFonts w:ascii="Times New Roman" w:hAnsi="Times New Roman" w:cs="Times New Roman"/>
          <w:sz w:val="28"/>
          <w:szCs w:val="28"/>
        </w:rPr>
        <w:instrText xml:space="preserve">7to=&amp;a7date=27.07.2004&amp;a8=79&amp;a8type=1&amp;a1=&amp;a0=&amp;v4=&amp;v4type=1&amp;v4value=&amp;textpres=&amp;sort=7&amp;virtual=1&amp;x=84&amp;y=14" </w:instrText>
      </w:r>
      <w:r w:rsidRPr="00C52BFF">
        <w:rPr>
          <w:rFonts w:ascii="Times New Roman" w:hAnsi="Times New Roman" w:cs="Times New Roman"/>
          <w:sz w:val="28"/>
          <w:szCs w:val="28"/>
        </w:rPr>
        <w:fldChar w:fldCharType="separate"/>
      </w:r>
      <w:r w:rsidR="00E513BE" w:rsidRPr="00C52BFF">
        <w:rPr>
          <w:rStyle w:val="Hyperlink0"/>
          <w:rFonts w:ascii="Times New Roman" w:hAnsi="Times New Roman" w:cs="Times New Roman"/>
        </w:rPr>
        <w:t>Федеральный закон от 27 июля 2004 г. № 79-ФЗ "О государственной гражданской службе Российской Федерации";</w:t>
      </w:r>
      <w:r w:rsidRPr="00C52BFF">
        <w:rPr>
          <w:rStyle w:val="Hyperlink0"/>
          <w:rFonts w:ascii="Times New Roman" w:hAnsi="Times New Roman" w:cs="Times New Roman"/>
        </w:rPr>
        <w:fldChar w:fldCharType="end"/>
      </w:r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513BE" w:rsidRPr="00C52BFF">
          <w:rPr>
            <w:rStyle w:val="Hyperlink0"/>
            <w:rFonts w:ascii="Times New Roman" w:hAnsi="Times New Roman" w:cs="Times New Roman"/>
          </w:rPr>
          <w:t>Федеральный закон от 25 декабря 2008 г. № 273-ФЗ "О противодействии коррупции";</w:t>
        </w:r>
      </w:hyperlink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513BE" w:rsidRPr="00C52BFF">
          <w:rPr>
            <w:rStyle w:val="Hyperlink0"/>
            <w:rFonts w:ascii="Times New Roman" w:hAnsi="Times New Roman" w:cs="Times New Roman"/>
          </w:rPr>
          <w:t>Федеральный закон от 17 июля 2009 г. № 172-ФЗ "Об антикоррупцио</w:t>
        </w:r>
        <w:r w:rsidR="00E513BE" w:rsidRPr="00C52BFF">
          <w:rPr>
            <w:rStyle w:val="Hyperlink0"/>
            <w:rFonts w:ascii="Times New Roman" w:hAnsi="Times New Roman" w:cs="Times New Roman"/>
          </w:rPr>
          <w:t>н</w:t>
        </w:r>
        <w:r w:rsidR="00E513BE" w:rsidRPr="00C52BFF">
          <w:rPr>
            <w:rStyle w:val="Hyperlink0"/>
            <w:rFonts w:ascii="Times New Roman" w:hAnsi="Times New Roman" w:cs="Times New Roman"/>
          </w:rPr>
          <w:t>ной экспертизе нормативных правовых актов и проектов нормативных пр</w:t>
        </w:r>
        <w:r w:rsidR="00E513BE" w:rsidRPr="00C52BFF">
          <w:rPr>
            <w:rStyle w:val="Hyperlink0"/>
            <w:rFonts w:ascii="Times New Roman" w:hAnsi="Times New Roman" w:cs="Times New Roman"/>
          </w:rPr>
          <w:t>а</w:t>
        </w:r>
        <w:r w:rsidR="00E513BE" w:rsidRPr="00C52BFF">
          <w:rPr>
            <w:rStyle w:val="Hyperlink0"/>
            <w:rFonts w:ascii="Times New Roman" w:hAnsi="Times New Roman" w:cs="Times New Roman"/>
          </w:rPr>
          <w:t>вовых актов";</w:t>
        </w:r>
      </w:hyperlink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Style w:val="Hyperlink0"/>
          <w:rFonts w:ascii="Times New Roman" w:eastAsia="Times New Roman" w:hAnsi="Times New Roman" w:cs="Times New Roman"/>
        </w:rPr>
      </w:pPr>
      <w:hyperlink r:id="rId10" w:history="1">
        <w:r w:rsidR="00E513BE" w:rsidRPr="00C52BFF">
          <w:rPr>
            <w:rStyle w:val="Hyperlink0"/>
            <w:rFonts w:ascii="Times New Roman" w:hAnsi="Times New Roman" w:cs="Times New Roman"/>
          </w:rPr>
          <w:t>Федеральный закон от 21 ноября 2011 г. № 329-ФЗ "О внесении измен</w:t>
        </w:r>
        <w:r w:rsidR="00E513BE" w:rsidRPr="00C52BFF">
          <w:rPr>
            <w:rStyle w:val="Hyperlink0"/>
            <w:rFonts w:ascii="Times New Roman" w:hAnsi="Times New Roman" w:cs="Times New Roman"/>
          </w:rPr>
          <w:t>е</w:t>
        </w:r>
        <w:r w:rsidR="00E513BE" w:rsidRPr="00C52BFF">
          <w:rPr>
            <w:rStyle w:val="Hyperlink0"/>
            <w:rFonts w:ascii="Times New Roman" w:hAnsi="Times New Roman" w:cs="Times New Roman"/>
          </w:rPr>
          <w:t>ний в отдельные законодательные акты Российской Федерации в связи с с</w:t>
        </w:r>
        <w:r w:rsidR="00E513BE" w:rsidRPr="00C52BFF">
          <w:rPr>
            <w:rStyle w:val="Hyperlink0"/>
            <w:rFonts w:ascii="Times New Roman" w:hAnsi="Times New Roman" w:cs="Times New Roman"/>
          </w:rPr>
          <w:t>о</w:t>
        </w:r>
        <w:r w:rsidR="00E513BE" w:rsidRPr="00C52BFF">
          <w:rPr>
            <w:rStyle w:val="Hyperlink0"/>
            <w:rFonts w:ascii="Times New Roman" w:hAnsi="Times New Roman" w:cs="Times New Roman"/>
          </w:rPr>
          <w:t>вершенствованием государственного управления в области противоде</w:t>
        </w:r>
        <w:r w:rsidR="00E513BE" w:rsidRPr="00C52BFF">
          <w:rPr>
            <w:rStyle w:val="Hyperlink0"/>
            <w:rFonts w:ascii="Times New Roman" w:hAnsi="Times New Roman" w:cs="Times New Roman"/>
          </w:rPr>
          <w:t>й</w:t>
        </w:r>
        <w:r w:rsidR="00E513BE" w:rsidRPr="00C52BFF">
          <w:rPr>
            <w:rStyle w:val="Hyperlink0"/>
            <w:rFonts w:ascii="Times New Roman" w:hAnsi="Times New Roman" w:cs="Times New Roman"/>
          </w:rPr>
          <w:t>ствия коррупции";</w:t>
        </w:r>
      </w:hyperlink>
    </w:p>
    <w:p w:rsidR="00836CDE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history="1">
        <w:r w:rsidR="00836CDE" w:rsidRPr="00C52BFF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от 03 декабря 2012 г. № 230-ФЗ "О </w:t>
        </w:r>
        <w:proofErr w:type="gramStart"/>
        <w:r w:rsidR="00836CDE" w:rsidRPr="00C52BFF">
          <w:rPr>
            <w:rFonts w:ascii="Times New Roman" w:eastAsia="Times New Roman" w:hAnsi="Times New Roman" w:cs="Times New Roman"/>
            <w:sz w:val="28"/>
            <w:szCs w:val="28"/>
          </w:rPr>
          <w:t>контроле за</w:t>
        </w:r>
        <w:proofErr w:type="gramEnd"/>
        <w:r w:rsidR="00836CDE" w:rsidRPr="00C52BFF">
          <w:rPr>
            <w:rFonts w:ascii="Times New Roman" w:eastAsia="Times New Roman" w:hAnsi="Times New Roman" w:cs="Times New Roman"/>
            <w:sz w:val="28"/>
            <w:szCs w:val="28"/>
          </w:rPr>
          <w:t xml:space="preserve"> с</w:t>
        </w:r>
        <w:r w:rsidR="00836CDE" w:rsidRPr="00C52BFF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="00836CDE" w:rsidRPr="00C52BFF">
          <w:rPr>
            <w:rFonts w:ascii="Times New Roman" w:eastAsia="Times New Roman" w:hAnsi="Times New Roman" w:cs="Times New Roman"/>
            <w:sz w:val="28"/>
            <w:szCs w:val="28"/>
          </w:rPr>
          <w:t>ответствием расходов лиц, замещающих государственные должности, и иных лиц их доходам";</w:t>
        </w:r>
      </w:hyperlink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E513BE" w:rsidRPr="00C52BFF">
          <w:rPr>
            <w:rStyle w:val="Hyperlink0"/>
            <w:rFonts w:ascii="Times New Roman" w:hAnsi="Times New Roman" w:cs="Times New Roman"/>
          </w:rPr>
          <w:t>Федеральный закон от 29 декабря 2012 г. № 280-ФЗ "О внесении изм</w:t>
        </w:r>
        <w:r w:rsidR="00E513BE" w:rsidRPr="00C52BFF">
          <w:rPr>
            <w:rStyle w:val="Hyperlink0"/>
            <w:rFonts w:ascii="Times New Roman" w:hAnsi="Times New Roman" w:cs="Times New Roman"/>
          </w:rPr>
          <w:t>е</w:t>
        </w:r>
        <w:r w:rsidR="00E513BE" w:rsidRPr="00C52BFF">
          <w:rPr>
            <w:rStyle w:val="Hyperlink0"/>
            <w:rFonts w:ascii="Times New Roman" w:hAnsi="Times New Roman" w:cs="Times New Roman"/>
          </w:rPr>
          <w:t>нений в отдельные законодательные акты Российской Федерации в части с</w:t>
        </w:r>
        <w:r w:rsidR="00E513BE" w:rsidRPr="00C52BFF">
          <w:rPr>
            <w:rStyle w:val="Hyperlink0"/>
            <w:rFonts w:ascii="Times New Roman" w:hAnsi="Times New Roman" w:cs="Times New Roman"/>
          </w:rPr>
          <w:t>о</w:t>
        </w:r>
        <w:r w:rsidR="00E513BE" w:rsidRPr="00C52BFF">
          <w:rPr>
            <w:rStyle w:val="Hyperlink0"/>
            <w:rFonts w:ascii="Times New Roman" w:hAnsi="Times New Roman" w:cs="Times New Roman"/>
          </w:rPr>
          <w:t>здания прозрачного механизма оплаты труда руководителей государстве</w:t>
        </w:r>
        <w:r w:rsidR="00E513BE" w:rsidRPr="00C52BFF">
          <w:rPr>
            <w:rStyle w:val="Hyperlink0"/>
            <w:rFonts w:ascii="Times New Roman" w:hAnsi="Times New Roman" w:cs="Times New Roman"/>
          </w:rPr>
          <w:t>н</w:t>
        </w:r>
        <w:r w:rsidR="00E513BE" w:rsidRPr="00C52BFF">
          <w:rPr>
            <w:rStyle w:val="Hyperlink0"/>
            <w:rFonts w:ascii="Times New Roman" w:hAnsi="Times New Roman" w:cs="Times New Roman"/>
          </w:rPr>
          <w:t>ных (муниципальных) учреждений и представления руководителями этих учреждений сведений о доходах, об имуществе и обязательствах имущ</w:t>
        </w:r>
        <w:r w:rsidR="00E513BE" w:rsidRPr="00C52BFF">
          <w:rPr>
            <w:rStyle w:val="Hyperlink0"/>
            <w:rFonts w:ascii="Times New Roman" w:hAnsi="Times New Roman" w:cs="Times New Roman"/>
          </w:rPr>
          <w:t>е</w:t>
        </w:r>
        <w:r w:rsidR="00E513BE" w:rsidRPr="00C52BFF">
          <w:rPr>
            <w:rStyle w:val="Hyperlink0"/>
            <w:rFonts w:ascii="Times New Roman" w:hAnsi="Times New Roman" w:cs="Times New Roman"/>
          </w:rPr>
          <w:t>ственного характера";</w:t>
        </w:r>
      </w:hyperlink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E513BE" w:rsidRPr="00C52BFF">
          <w:rPr>
            <w:rStyle w:val="Hyperlink0"/>
            <w:rFonts w:ascii="Times New Roman" w:hAnsi="Times New Roman" w:cs="Times New Roman"/>
          </w:rPr>
          <w:t>Указ Президента Российской Федерации от 12 августа 2002 г. № 885 "Об утверждении общих принципов служебного поведения государственных служащих";</w:t>
        </w:r>
      </w:hyperlink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E513BE" w:rsidRPr="00C52BFF">
          <w:rPr>
            <w:rStyle w:val="Hyperlink0"/>
            <w:rFonts w:ascii="Times New Roman" w:hAnsi="Times New Roman" w:cs="Times New Roman"/>
          </w:rPr>
          <w:t>Указ Президента Российской Федерации от 19 мая 2008 г. № 815 "О м</w:t>
        </w:r>
        <w:r w:rsidR="00E513BE" w:rsidRPr="00C52BFF">
          <w:rPr>
            <w:rStyle w:val="Hyperlink0"/>
            <w:rFonts w:ascii="Times New Roman" w:hAnsi="Times New Roman" w:cs="Times New Roman"/>
          </w:rPr>
          <w:t>е</w:t>
        </w:r>
        <w:r w:rsidR="00E513BE" w:rsidRPr="00C52BFF">
          <w:rPr>
            <w:rStyle w:val="Hyperlink0"/>
            <w:rFonts w:ascii="Times New Roman" w:hAnsi="Times New Roman" w:cs="Times New Roman"/>
          </w:rPr>
          <w:t>рах по противодействию коррупции";</w:t>
        </w:r>
      </w:hyperlink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proofErr w:type="gramStart"/>
        <w:r w:rsidR="00E513BE" w:rsidRPr="00C52BFF">
          <w:rPr>
            <w:rStyle w:val="Hyperlink0"/>
            <w:rFonts w:ascii="Times New Roman" w:hAnsi="Times New Roman" w:cs="Times New Roman"/>
          </w:rPr>
          <w:t>Указ Президента Российской Федерации от 21 сентября 2009 г. № 1065 "О проверке достоверности и полноты сведений, представляемых граждан</w:t>
        </w:r>
        <w:r w:rsidR="00E513BE" w:rsidRPr="00C52BFF">
          <w:rPr>
            <w:rStyle w:val="Hyperlink0"/>
            <w:rFonts w:ascii="Times New Roman" w:hAnsi="Times New Roman" w:cs="Times New Roman"/>
          </w:rPr>
          <w:t>а</w:t>
        </w:r>
        <w:r w:rsidR="00E513BE" w:rsidRPr="00C52BFF">
          <w:rPr>
            <w:rStyle w:val="Hyperlink0"/>
            <w:rFonts w:ascii="Times New Roman" w:hAnsi="Times New Roman" w:cs="Times New Roman"/>
          </w:rPr>
          <w:t>ми, претендующими на замещение должностей федеральной государстве</w:t>
        </w:r>
        <w:r w:rsidR="00E513BE" w:rsidRPr="00C52BFF">
          <w:rPr>
            <w:rStyle w:val="Hyperlink0"/>
            <w:rFonts w:ascii="Times New Roman" w:hAnsi="Times New Roman" w:cs="Times New Roman"/>
          </w:rPr>
          <w:t>н</w:t>
        </w:r>
        <w:r w:rsidR="00E513BE" w:rsidRPr="00C52BFF">
          <w:rPr>
            <w:rStyle w:val="Hyperlink0"/>
            <w:rFonts w:ascii="Times New Roman" w:hAnsi="Times New Roman" w:cs="Times New Roman"/>
          </w:rPr>
          <w:t>ной службы, и федеральными государственными служащими, и с</w:t>
        </w:r>
        <w:r w:rsidR="00E513BE" w:rsidRPr="00C52BFF">
          <w:rPr>
            <w:rStyle w:val="Hyperlink0"/>
            <w:rFonts w:ascii="Times New Roman" w:hAnsi="Times New Roman" w:cs="Times New Roman"/>
          </w:rPr>
          <w:t>о</w:t>
        </w:r>
        <w:r w:rsidR="00E513BE" w:rsidRPr="00C52BFF">
          <w:rPr>
            <w:rStyle w:val="Hyperlink0"/>
            <w:rFonts w:ascii="Times New Roman" w:hAnsi="Times New Roman" w:cs="Times New Roman"/>
          </w:rPr>
          <w:t>блюдения федеральными государственными служащими требований к служебному п</w:t>
        </w:r>
        <w:r w:rsidR="00E513BE" w:rsidRPr="00C52BFF">
          <w:rPr>
            <w:rStyle w:val="Hyperlink0"/>
            <w:rFonts w:ascii="Times New Roman" w:hAnsi="Times New Roman" w:cs="Times New Roman"/>
          </w:rPr>
          <w:t>о</w:t>
        </w:r>
        <w:r w:rsidR="00E513BE" w:rsidRPr="00C52BFF">
          <w:rPr>
            <w:rStyle w:val="Hyperlink0"/>
            <w:rFonts w:ascii="Times New Roman" w:hAnsi="Times New Roman" w:cs="Times New Roman"/>
          </w:rPr>
          <w:t>ведению";</w:t>
        </w:r>
      </w:hyperlink>
      <w:proofErr w:type="gramEnd"/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E513BE" w:rsidRPr="00C52BFF">
          <w:rPr>
            <w:rStyle w:val="Hyperlink0"/>
            <w:rFonts w:ascii="Times New Roman" w:hAnsi="Times New Roman" w:cs="Times New Roman"/>
          </w:rPr>
          <w:t>Указ Президента Российской Федерации от 01 июля 2010 г. № 821 "О комиссиях по соблюдению требований к служебному поведению федерал</w:t>
        </w:r>
        <w:r w:rsidR="00E513BE" w:rsidRPr="00C52BFF">
          <w:rPr>
            <w:rStyle w:val="Hyperlink0"/>
            <w:rFonts w:ascii="Times New Roman" w:hAnsi="Times New Roman" w:cs="Times New Roman"/>
          </w:rPr>
          <w:t>ь</w:t>
        </w:r>
        <w:r w:rsidR="00E513BE" w:rsidRPr="00C52BFF">
          <w:rPr>
            <w:rStyle w:val="Hyperlink0"/>
            <w:rFonts w:ascii="Times New Roman" w:hAnsi="Times New Roman" w:cs="Times New Roman"/>
          </w:rPr>
          <w:t>ных государственных служащих и урегулированию конфликта интересов";</w:t>
        </w:r>
      </w:hyperlink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E513BE" w:rsidRPr="00C52BFF">
          <w:rPr>
            <w:rStyle w:val="Hyperlink0"/>
            <w:rFonts w:ascii="Times New Roman" w:hAnsi="Times New Roman" w:cs="Times New Roman"/>
          </w:rPr>
          <w:t>Указ Президента Российской Федерации от 21 июля 2010 г. № 925 "О мерах по реализации отдельных положений Федерального закона "О прот</w:t>
        </w:r>
        <w:r w:rsidR="00E513BE" w:rsidRPr="00C52BFF">
          <w:rPr>
            <w:rStyle w:val="Hyperlink0"/>
            <w:rFonts w:ascii="Times New Roman" w:hAnsi="Times New Roman" w:cs="Times New Roman"/>
          </w:rPr>
          <w:t>и</w:t>
        </w:r>
        <w:r w:rsidR="00E513BE" w:rsidRPr="00C52BFF">
          <w:rPr>
            <w:rStyle w:val="Hyperlink0"/>
            <w:rFonts w:ascii="Times New Roman" w:hAnsi="Times New Roman" w:cs="Times New Roman"/>
          </w:rPr>
          <w:t>водействии коррупции";</w:t>
        </w:r>
      </w:hyperlink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E513BE" w:rsidRPr="00C52BFF">
          <w:rPr>
            <w:rStyle w:val="Hyperlink0"/>
            <w:rFonts w:ascii="Times New Roman" w:hAnsi="Times New Roman" w:cs="Times New Roman"/>
          </w:rPr>
          <w:t>Указ Президента Российской Федерации от 02 апреля 2013 г. № 309 "О мерах по реализации отдельных положений Федерального закона "О прот</w:t>
        </w:r>
        <w:r w:rsidR="00E513BE" w:rsidRPr="00C52BFF">
          <w:rPr>
            <w:rStyle w:val="Hyperlink0"/>
            <w:rFonts w:ascii="Times New Roman" w:hAnsi="Times New Roman" w:cs="Times New Roman"/>
          </w:rPr>
          <w:t>и</w:t>
        </w:r>
        <w:r w:rsidR="00E513BE" w:rsidRPr="00C52BFF">
          <w:rPr>
            <w:rStyle w:val="Hyperlink0"/>
            <w:rFonts w:ascii="Times New Roman" w:hAnsi="Times New Roman" w:cs="Times New Roman"/>
          </w:rPr>
          <w:t>водействии коррупции";</w:t>
        </w:r>
      </w:hyperlink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proofErr w:type="gramStart"/>
        <w:r w:rsidR="00E513BE" w:rsidRPr="00C52BFF">
          <w:rPr>
            <w:rStyle w:val="Hyperlink0"/>
            <w:rFonts w:ascii="Times New Roman" w:hAnsi="Times New Roman" w:cs="Times New Roman"/>
          </w:rPr>
          <w:t>Указ Президента Российской Федерации от 08 июля 2013 г. № 613 "В</w:t>
        </w:r>
        <w:r w:rsidR="00E513BE" w:rsidRPr="00C52BFF">
          <w:rPr>
            <w:rStyle w:val="Hyperlink0"/>
            <w:rFonts w:ascii="Times New Roman" w:hAnsi="Times New Roman" w:cs="Times New Roman"/>
          </w:rPr>
          <w:t>о</w:t>
        </w:r>
        <w:r w:rsidR="00E513BE" w:rsidRPr="00C52BFF">
          <w:rPr>
            <w:rStyle w:val="Hyperlink0"/>
            <w:rFonts w:ascii="Times New Roman" w:hAnsi="Times New Roman" w:cs="Times New Roman"/>
          </w:rPr>
          <w:t>просы противодействия коррупции" (вместе с "Порядком размещения свед</w:t>
        </w:r>
        <w:r w:rsidR="00E513BE" w:rsidRPr="00C52BFF">
          <w:rPr>
            <w:rStyle w:val="Hyperlink0"/>
            <w:rFonts w:ascii="Times New Roman" w:hAnsi="Times New Roman" w:cs="Times New Roman"/>
          </w:rPr>
          <w:t>е</w:t>
        </w:r>
        <w:r w:rsidR="00E513BE" w:rsidRPr="00C52BFF">
          <w:rPr>
            <w:rStyle w:val="Hyperlink0"/>
            <w:rFonts w:ascii="Times New Roman" w:hAnsi="Times New Roman" w:cs="Times New Roman"/>
          </w:rPr>
          <w:t>ний о доходах, расходах, об имуществе и обязательствах имущественного характера отдельных категорий лиц и членов их семей на официальных са</w:t>
        </w:r>
        <w:r w:rsidR="00E513BE" w:rsidRPr="00C52BFF">
          <w:rPr>
            <w:rStyle w:val="Hyperlink0"/>
            <w:rFonts w:ascii="Times New Roman" w:hAnsi="Times New Roman" w:cs="Times New Roman"/>
          </w:rPr>
          <w:t>й</w:t>
        </w:r>
        <w:r w:rsidR="00E513BE" w:rsidRPr="00C52BFF">
          <w:rPr>
            <w:rStyle w:val="Hyperlink0"/>
            <w:rFonts w:ascii="Times New Roman" w:hAnsi="Times New Roman" w:cs="Times New Roman"/>
          </w:rPr>
          <w:t>тах федеральных государственных органов, органов государственной власти субъектов Российской Федерации и организаций и предоставления этих св</w:t>
        </w:r>
        <w:r w:rsidR="00E513BE" w:rsidRPr="00C52BFF">
          <w:rPr>
            <w:rStyle w:val="Hyperlink0"/>
            <w:rFonts w:ascii="Times New Roman" w:hAnsi="Times New Roman" w:cs="Times New Roman"/>
          </w:rPr>
          <w:t>е</w:t>
        </w:r>
        <w:r w:rsidR="00E513BE" w:rsidRPr="00C52BFF">
          <w:rPr>
            <w:rStyle w:val="Hyperlink0"/>
            <w:rFonts w:ascii="Times New Roman" w:hAnsi="Times New Roman" w:cs="Times New Roman"/>
          </w:rPr>
          <w:t>дений общероссийским средствам массовой информации для опубликов</w:t>
        </w:r>
        <w:r w:rsidR="00E513BE" w:rsidRPr="00C52BFF">
          <w:rPr>
            <w:rStyle w:val="Hyperlink0"/>
            <w:rFonts w:ascii="Times New Roman" w:hAnsi="Times New Roman" w:cs="Times New Roman"/>
          </w:rPr>
          <w:t>а</w:t>
        </w:r>
        <w:r w:rsidR="00E513BE" w:rsidRPr="00C52BFF">
          <w:rPr>
            <w:rStyle w:val="Hyperlink0"/>
            <w:rFonts w:ascii="Times New Roman" w:hAnsi="Times New Roman" w:cs="Times New Roman"/>
          </w:rPr>
          <w:t>ния");</w:t>
        </w:r>
      </w:hyperlink>
      <w:proofErr w:type="gramEnd"/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E513BE" w:rsidRPr="00C52BFF">
          <w:rPr>
            <w:rStyle w:val="Hyperlink0"/>
            <w:rFonts w:ascii="Times New Roman" w:hAnsi="Times New Roman" w:cs="Times New Roman"/>
          </w:rPr>
          <w:t>Указ Президента Российской Федерации от 11 апреля 2014 г. № 226 "О Национальном плане противодействия коррупции на 2014 - 2015 годы";</w:t>
        </w:r>
      </w:hyperlink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E513BE" w:rsidRPr="00C52BFF">
          <w:rPr>
            <w:rStyle w:val="Hyperlink0"/>
            <w:rFonts w:ascii="Times New Roman" w:hAnsi="Times New Roman" w:cs="Times New Roman"/>
          </w:rPr>
          <w:t>Указ Президента Российской Федерации от 23 июня 2014 г. № 453 "О вн</w:t>
        </w:r>
        <w:r w:rsidR="00E513BE" w:rsidRPr="00C52BFF">
          <w:rPr>
            <w:rStyle w:val="Hyperlink0"/>
            <w:rFonts w:ascii="Times New Roman" w:hAnsi="Times New Roman" w:cs="Times New Roman"/>
          </w:rPr>
          <w:t>е</w:t>
        </w:r>
        <w:r w:rsidR="00E513BE" w:rsidRPr="00C52BFF">
          <w:rPr>
            <w:rStyle w:val="Hyperlink0"/>
            <w:rFonts w:ascii="Times New Roman" w:hAnsi="Times New Roman" w:cs="Times New Roman"/>
          </w:rPr>
          <w:t>сении изменений в некоторые акты Президента Российской Федерации по вопросам противодействия коррупции";</w:t>
        </w:r>
      </w:hyperlink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Style w:val="Hyperlink0"/>
          <w:rFonts w:ascii="Times New Roman" w:eastAsia="Times New Roman" w:hAnsi="Times New Roman" w:cs="Times New Roman"/>
        </w:rPr>
      </w:pPr>
      <w:hyperlink r:id="rId22" w:history="1">
        <w:r w:rsidR="00E513BE" w:rsidRPr="00C52BFF">
          <w:rPr>
            <w:rStyle w:val="Hyperlink0"/>
            <w:rFonts w:ascii="Times New Roman" w:hAnsi="Times New Roman" w:cs="Times New Roman"/>
          </w:rPr>
          <w:t>Указ Президента Российской Федерации от 23 июня 2014 г. № 460 "Об утверждении формы справки о доходах, расходах, об имуществе и обязател</w:t>
        </w:r>
        <w:r w:rsidR="00E513BE" w:rsidRPr="00C52BFF">
          <w:rPr>
            <w:rStyle w:val="Hyperlink0"/>
            <w:rFonts w:ascii="Times New Roman" w:hAnsi="Times New Roman" w:cs="Times New Roman"/>
          </w:rPr>
          <w:t>ь</w:t>
        </w:r>
        <w:r w:rsidR="00E513BE" w:rsidRPr="00C52BFF">
          <w:rPr>
            <w:rStyle w:val="Hyperlink0"/>
            <w:rFonts w:ascii="Times New Roman" w:hAnsi="Times New Roman" w:cs="Times New Roman"/>
          </w:rPr>
          <w:t>ствах имущественного характера и внесении изменений в некоторые акты Президента Российской Федерации" (вступает в силу с 01 января 2015 г.);</w:t>
        </w:r>
      </w:hyperlink>
    </w:p>
    <w:p w:rsidR="007E7EEC" w:rsidRPr="00C52BFF" w:rsidRDefault="007E7EEC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BFF">
        <w:rPr>
          <w:rFonts w:ascii="Times New Roman" w:hAnsi="Times New Roman" w:cs="Times New Roman"/>
          <w:sz w:val="28"/>
          <w:szCs w:val="28"/>
        </w:rPr>
        <w:t>Указ Президента РФ от 08.03.2015 № 120 "О некоторых вопросах прот</w:t>
      </w:r>
      <w:r w:rsidRPr="00C52BFF">
        <w:rPr>
          <w:rFonts w:ascii="Times New Roman" w:hAnsi="Times New Roman" w:cs="Times New Roman"/>
          <w:sz w:val="28"/>
          <w:szCs w:val="28"/>
        </w:rPr>
        <w:t>и</w:t>
      </w:r>
      <w:r w:rsidRPr="00C52BFF">
        <w:rPr>
          <w:rFonts w:ascii="Times New Roman" w:hAnsi="Times New Roman" w:cs="Times New Roman"/>
          <w:sz w:val="28"/>
          <w:szCs w:val="28"/>
        </w:rPr>
        <w:t>водействия коррупции";</w:t>
      </w:r>
    </w:p>
    <w:p w:rsidR="00836CDE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Style w:val="Hyperlink0"/>
          <w:rFonts w:ascii="Times New Roman" w:eastAsia="Times New Roman" w:hAnsi="Times New Roman" w:cs="Times New Roman"/>
        </w:rPr>
      </w:pPr>
      <w:hyperlink r:id="rId23" w:history="1">
        <w:r w:rsidR="00836CDE" w:rsidRPr="00C52BFF">
          <w:rPr>
            <w:rStyle w:val="Hyperlink0"/>
            <w:rFonts w:ascii="Times New Roman" w:hAnsi="Times New Roman" w:cs="Times New Roman"/>
          </w:rPr>
          <w:t>Указ Президента Российской Федерации от 01 апреля 2016 г. № 147 "О Национальном плане противодействия коррупции на 2016 - 2017 годы";</w:t>
        </w:r>
      </w:hyperlink>
    </w:p>
    <w:p w:rsidR="007E7EEC" w:rsidRPr="00C52BFF" w:rsidRDefault="007E7EEC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FF">
        <w:rPr>
          <w:rFonts w:ascii="Times New Roman" w:hAnsi="Times New Roman" w:cs="Times New Roman"/>
          <w:sz w:val="28"/>
          <w:szCs w:val="28"/>
        </w:rPr>
        <w:t>Указ Президента РФ от 15.07.2015 № 364 "О мерах по совершенствов</w:t>
      </w:r>
      <w:r w:rsidRPr="00C52BFF">
        <w:rPr>
          <w:rFonts w:ascii="Times New Roman" w:hAnsi="Times New Roman" w:cs="Times New Roman"/>
          <w:sz w:val="28"/>
          <w:szCs w:val="28"/>
        </w:rPr>
        <w:t>а</w:t>
      </w:r>
      <w:r w:rsidRPr="00C52BFF">
        <w:rPr>
          <w:rFonts w:ascii="Times New Roman" w:hAnsi="Times New Roman" w:cs="Times New Roman"/>
          <w:sz w:val="28"/>
          <w:szCs w:val="28"/>
        </w:rPr>
        <w:t>нию организации деятельности в области противодействия коррупции"</w:t>
      </w:r>
      <w:r w:rsidRPr="00C52BFF">
        <w:rPr>
          <w:rFonts w:ascii="Times New Roman" w:hAnsi="Times New Roman" w:cs="Times New Roman"/>
          <w:sz w:val="28"/>
          <w:szCs w:val="28"/>
        </w:rPr>
        <w:br/>
        <w:t>(вместе с "Типовым положением о комиссии по координации работы по пр</w:t>
      </w:r>
      <w:r w:rsidRPr="00C52BFF">
        <w:rPr>
          <w:rFonts w:ascii="Times New Roman" w:hAnsi="Times New Roman" w:cs="Times New Roman"/>
          <w:sz w:val="28"/>
          <w:szCs w:val="28"/>
        </w:rPr>
        <w:t>о</w:t>
      </w:r>
      <w:r w:rsidRPr="00C52BFF">
        <w:rPr>
          <w:rFonts w:ascii="Times New Roman" w:hAnsi="Times New Roman" w:cs="Times New Roman"/>
          <w:sz w:val="28"/>
          <w:szCs w:val="28"/>
        </w:rPr>
        <w:t>тиводействию коррупции в субъекте Российской Федерации", "Типовым п</w:t>
      </w:r>
      <w:r w:rsidRPr="00C52BFF">
        <w:rPr>
          <w:rFonts w:ascii="Times New Roman" w:hAnsi="Times New Roman" w:cs="Times New Roman"/>
          <w:sz w:val="28"/>
          <w:szCs w:val="28"/>
        </w:rPr>
        <w:t>о</w:t>
      </w:r>
      <w:r w:rsidRPr="00C52BFF">
        <w:rPr>
          <w:rFonts w:ascii="Times New Roman" w:hAnsi="Times New Roman" w:cs="Times New Roman"/>
          <w:sz w:val="28"/>
          <w:szCs w:val="28"/>
        </w:rPr>
        <w:t>ложением о подразделении федерального государственного органа по пр</w:t>
      </w:r>
      <w:r w:rsidRPr="00C52BFF">
        <w:rPr>
          <w:rFonts w:ascii="Times New Roman" w:hAnsi="Times New Roman" w:cs="Times New Roman"/>
          <w:sz w:val="28"/>
          <w:szCs w:val="28"/>
        </w:rPr>
        <w:t>о</w:t>
      </w:r>
      <w:r w:rsidRPr="00C52BFF">
        <w:rPr>
          <w:rFonts w:ascii="Times New Roman" w:hAnsi="Times New Roman" w:cs="Times New Roman"/>
          <w:sz w:val="28"/>
          <w:szCs w:val="28"/>
        </w:rPr>
        <w:t>филактике коррупционных и иных правонарушений", "Типовым положением об органе субъекта Российской Федерации по профилактике коррупционных и иных правонарушений");</w:t>
      </w:r>
      <w:proofErr w:type="gramEnd"/>
    </w:p>
    <w:p w:rsidR="00FB7E15" w:rsidRPr="00C52BFF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E513BE" w:rsidRPr="00C52BFF">
          <w:rPr>
            <w:rStyle w:val="Hyperlink0"/>
            <w:rFonts w:ascii="Times New Roman" w:hAnsi="Times New Roman" w:cs="Times New Roman"/>
          </w:rPr>
          <w:t>Постановление Правительства Российской Федерации от 05 июля 2013 г. № 568 "О распространении на отдельные категории граждан ограничений, запретов и обязанностей, установленных Федеральным законом "О против</w:t>
        </w:r>
        <w:r w:rsidR="00E513BE" w:rsidRPr="00C52BFF">
          <w:rPr>
            <w:rStyle w:val="Hyperlink0"/>
            <w:rFonts w:ascii="Times New Roman" w:hAnsi="Times New Roman" w:cs="Times New Roman"/>
          </w:rPr>
          <w:t>о</w:t>
        </w:r>
        <w:r w:rsidR="00E513BE" w:rsidRPr="00C52BFF">
          <w:rPr>
            <w:rStyle w:val="Hyperlink0"/>
            <w:rFonts w:ascii="Times New Roman" w:hAnsi="Times New Roman" w:cs="Times New Roman"/>
          </w:rPr>
          <w:t>действии коррупции" и другими федеральными законами в целях против</w:t>
        </w:r>
        <w:r w:rsidR="00E513BE" w:rsidRPr="00C52BFF">
          <w:rPr>
            <w:rStyle w:val="Hyperlink0"/>
            <w:rFonts w:ascii="Times New Roman" w:hAnsi="Times New Roman" w:cs="Times New Roman"/>
          </w:rPr>
          <w:t>о</w:t>
        </w:r>
        <w:r w:rsidR="00E513BE" w:rsidRPr="00C52BFF">
          <w:rPr>
            <w:rStyle w:val="Hyperlink0"/>
            <w:rFonts w:ascii="Times New Roman" w:hAnsi="Times New Roman" w:cs="Times New Roman"/>
          </w:rPr>
          <w:t>действия коррупции";</w:t>
        </w:r>
      </w:hyperlink>
    </w:p>
    <w:p w:rsidR="00FB7E15" w:rsidRDefault="00C52BFF" w:rsidP="00C52BFF">
      <w:pPr>
        <w:pStyle w:val="a5"/>
        <w:numPr>
          <w:ilvl w:val="0"/>
          <w:numId w:val="1"/>
        </w:numPr>
        <w:tabs>
          <w:tab w:val="clear" w:pos="360"/>
          <w:tab w:val="num" w:pos="-142"/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hyperlink r:id="rId25" w:history="1">
        <w:proofErr w:type="gramStart"/>
        <w:r w:rsidR="00E513BE" w:rsidRPr="00C52BFF">
          <w:rPr>
            <w:rStyle w:val="Hyperlink0"/>
            <w:rFonts w:ascii="Times New Roman" w:hAnsi="Times New Roman" w:cs="Times New Roman"/>
          </w:rPr>
          <w:t>Постановление Правительства Российской Федерации от 09 января 2014 г. № 10 "О порядке сообщения отдельными категориями лиц о получении подарка в связи с их должностным положением или исполнением ими сл</w:t>
        </w:r>
        <w:r w:rsidR="00E513BE" w:rsidRPr="00C52BFF">
          <w:rPr>
            <w:rStyle w:val="Hyperlink0"/>
            <w:rFonts w:ascii="Times New Roman" w:hAnsi="Times New Roman" w:cs="Times New Roman"/>
          </w:rPr>
          <w:t>у</w:t>
        </w:r>
        <w:r w:rsidR="00E513BE" w:rsidRPr="00C52BFF">
          <w:rPr>
            <w:rStyle w:val="Hyperlink0"/>
            <w:rFonts w:ascii="Times New Roman" w:hAnsi="Times New Roman" w:cs="Times New Roman"/>
          </w:rPr>
          <w:t>жебных (должностных) обязанностей, сдачи и оценки подарка, реализации (выкупа) и зачисления средств, вырученных от его реализации" (вместе с "Типовым положением о сообщении отдельными категориями лиц о получ</w:t>
        </w:r>
        <w:r w:rsidR="00E513BE" w:rsidRPr="00C52BFF">
          <w:rPr>
            <w:rStyle w:val="Hyperlink0"/>
            <w:rFonts w:ascii="Times New Roman" w:hAnsi="Times New Roman" w:cs="Times New Roman"/>
          </w:rPr>
          <w:t>е</w:t>
        </w:r>
        <w:r w:rsidR="00E513BE" w:rsidRPr="00C52BFF">
          <w:rPr>
            <w:rStyle w:val="Hyperlink0"/>
            <w:rFonts w:ascii="Times New Roman" w:hAnsi="Times New Roman" w:cs="Times New Roman"/>
          </w:rPr>
          <w:t>нии подарка в связи с их</w:t>
        </w:r>
        <w:proofErr w:type="gramEnd"/>
        <w:r w:rsidR="00E513BE" w:rsidRPr="00C52BFF">
          <w:rPr>
            <w:rStyle w:val="Hyperlink0"/>
            <w:rFonts w:ascii="Times New Roman" w:hAnsi="Times New Roman" w:cs="Times New Roman"/>
          </w:rPr>
          <w:t xml:space="preserve"> должностным положением или исполнением ими сл</w:t>
        </w:r>
        <w:r w:rsidR="00E513BE" w:rsidRPr="00C52BFF">
          <w:rPr>
            <w:rStyle w:val="Hyperlink0"/>
            <w:rFonts w:ascii="Times New Roman" w:hAnsi="Times New Roman" w:cs="Times New Roman"/>
          </w:rPr>
          <w:t>у</w:t>
        </w:r>
        <w:r w:rsidR="00E513BE" w:rsidRPr="00C52BFF">
          <w:rPr>
            <w:rStyle w:val="Hyperlink0"/>
            <w:rFonts w:ascii="Times New Roman" w:hAnsi="Times New Roman" w:cs="Times New Roman"/>
          </w:rPr>
          <w:t>жебных (должностных) обязанностей, сдаче и оценке подарка, реализации (выкупе) и зачислении средств, вырученных от его реализации").</w:t>
        </w:r>
      </w:hyperlink>
      <w:bookmarkEnd w:id="0"/>
    </w:p>
    <w:sectPr w:rsidR="00FB7E15" w:rsidSect="00C52BFF">
      <w:headerReference w:type="default" r:id="rId26"/>
      <w:pgSz w:w="11900" w:h="16840"/>
      <w:pgMar w:top="1134" w:right="567" w:bottom="1134" w:left="1985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BE" w:rsidRDefault="00E513BE">
      <w:r>
        <w:separator/>
      </w:r>
    </w:p>
  </w:endnote>
  <w:endnote w:type="continuationSeparator" w:id="0">
    <w:p w:rsidR="00E513BE" w:rsidRDefault="00E5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BE" w:rsidRDefault="00E513BE">
      <w:r>
        <w:separator/>
      </w:r>
    </w:p>
  </w:footnote>
  <w:footnote w:type="continuationSeparator" w:id="0">
    <w:p w:rsidR="00E513BE" w:rsidRDefault="00E5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536416"/>
      <w:docPartObj>
        <w:docPartGallery w:val="Page Numbers (Top of Page)"/>
        <w:docPartUnique/>
      </w:docPartObj>
    </w:sdtPr>
    <w:sdtContent>
      <w:p w:rsidR="00C52BFF" w:rsidRDefault="00C52B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2BFF">
          <w:rPr>
            <w:noProof/>
            <w:lang w:val="ru-RU"/>
          </w:rPr>
          <w:t>3</w:t>
        </w:r>
        <w:r>
          <w:fldChar w:fldCharType="end"/>
        </w:r>
      </w:p>
    </w:sdtContent>
  </w:sdt>
  <w:p w:rsidR="00FB7E15" w:rsidRDefault="00FB7E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57D"/>
    <w:multiLevelType w:val="multilevel"/>
    <w:tmpl w:val="77D83A78"/>
    <w:styleLink w:val="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1">
    <w:nsid w:val="0F5429B3"/>
    <w:multiLevelType w:val="multilevel"/>
    <w:tmpl w:val="E97E0AC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2">
    <w:nsid w:val="14FF2105"/>
    <w:multiLevelType w:val="multilevel"/>
    <w:tmpl w:val="E490296C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3">
    <w:nsid w:val="19021532"/>
    <w:multiLevelType w:val="multilevel"/>
    <w:tmpl w:val="B9F8E020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4">
    <w:nsid w:val="22443E0B"/>
    <w:multiLevelType w:val="multilevel"/>
    <w:tmpl w:val="CC94C402"/>
    <w:styleLink w:val="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5">
    <w:nsid w:val="29F67BD1"/>
    <w:multiLevelType w:val="multilevel"/>
    <w:tmpl w:val="AB242980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6">
    <w:nsid w:val="313E5CDF"/>
    <w:multiLevelType w:val="multilevel"/>
    <w:tmpl w:val="3E78D4B4"/>
    <w:styleLink w:val="List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7">
    <w:nsid w:val="3216459A"/>
    <w:multiLevelType w:val="multilevel"/>
    <w:tmpl w:val="BAD2986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8">
    <w:nsid w:val="3BEC0F9F"/>
    <w:multiLevelType w:val="multilevel"/>
    <w:tmpl w:val="DEA4B702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9">
    <w:nsid w:val="418F5249"/>
    <w:multiLevelType w:val="multilevel"/>
    <w:tmpl w:val="19C60B60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10">
    <w:nsid w:val="44012AFC"/>
    <w:multiLevelType w:val="multilevel"/>
    <w:tmpl w:val="7D908644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11">
    <w:nsid w:val="4E013D1B"/>
    <w:multiLevelType w:val="multilevel"/>
    <w:tmpl w:val="DD6612B0"/>
    <w:styleLink w:val="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12">
    <w:nsid w:val="69651408"/>
    <w:multiLevelType w:val="multilevel"/>
    <w:tmpl w:val="5770BDD4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13">
    <w:nsid w:val="6B7653BA"/>
    <w:multiLevelType w:val="multilevel"/>
    <w:tmpl w:val="A6BAC8C2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14">
    <w:nsid w:val="71CC60A6"/>
    <w:multiLevelType w:val="multilevel"/>
    <w:tmpl w:val="1CE00D06"/>
    <w:styleLink w:val="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15">
    <w:nsid w:val="75285977"/>
    <w:multiLevelType w:val="multilevel"/>
    <w:tmpl w:val="F7A294F2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16">
    <w:nsid w:val="7E985E43"/>
    <w:multiLevelType w:val="multilevel"/>
    <w:tmpl w:val="1A4677DC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abstractNum w:abstractNumId="17">
    <w:nsid w:val="7F9F5DBE"/>
    <w:multiLevelType w:val="multilevel"/>
    <w:tmpl w:val="0B6C6EEA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lang w:val="ru-RU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15"/>
  </w:num>
  <w:num w:numId="13">
    <w:abstractNumId w:val="9"/>
  </w:num>
  <w:num w:numId="14">
    <w:abstractNumId w:val="2"/>
  </w:num>
  <w:num w:numId="15">
    <w:abstractNumId w:val="6"/>
  </w:num>
  <w:num w:numId="16">
    <w:abstractNumId w:val="17"/>
  </w:num>
  <w:num w:numId="17">
    <w:abstractNumId w:val="10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7E15"/>
    <w:rsid w:val="007E7EEC"/>
    <w:rsid w:val="00836CDE"/>
    <w:rsid w:val="00C52BFF"/>
    <w:rsid w:val="00E513BE"/>
    <w:rsid w:val="00FB7E15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sz w:val="28"/>
      <w:szCs w:val="28"/>
      <w:lang w:val="ru-RU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4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5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6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7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8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9"/>
    <w:pPr>
      <w:numPr>
        <w:numId w:val="9"/>
      </w:numPr>
    </w:pPr>
  </w:style>
  <w:style w:type="numbering" w:customStyle="1" w:styleId="9">
    <w:name w:val="Импортированный стиль 9"/>
  </w:style>
  <w:style w:type="numbering" w:customStyle="1" w:styleId="List9">
    <w:name w:val="List 9"/>
    <w:basedOn w:val="10"/>
    <w:pPr>
      <w:numPr>
        <w:numId w:val="10"/>
      </w:numPr>
    </w:pPr>
  </w:style>
  <w:style w:type="numbering" w:customStyle="1" w:styleId="10">
    <w:name w:val="Импортированный стиль 10"/>
  </w:style>
  <w:style w:type="numbering" w:customStyle="1" w:styleId="List10">
    <w:name w:val="List 10"/>
    <w:basedOn w:val="11"/>
    <w:pPr>
      <w:numPr>
        <w:numId w:val="11"/>
      </w:numPr>
    </w:pPr>
  </w:style>
  <w:style w:type="numbering" w:customStyle="1" w:styleId="11">
    <w:name w:val="Импортированный стиль 11"/>
  </w:style>
  <w:style w:type="numbering" w:customStyle="1" w:styleId="List11">
    <w:name w:val="List 11"/>
    <w:basedOn w:val="12"/>
    <w:pPr>
      <w:numPr>
        <w:numId w:val="12"/>
      </w:numPr>
    </w:pPr>
  </w:style>
  <w:style w:type="numbering" w:customStyle="1" w:styleId="12">
    <w:name w:val="Импортированный стиль 12"/>
  </w:style>
  <w:style w:type="numbering" w:customStyle="1" w:styleId="List12">
    <w:name w:val="List 12"/>
    <w:basedOn w:val="13"/>
    <w:pPr>
      <w:numPr>
        <w:numId w:val="13"/>
      </w:numPr>
    </w:pPr>
  </w:style>
  <w:style w:type="numbering" w:customStyle="1" w:styleId="13">
    <w:name w:val="Импортированный стиль 13"/>
  </w:style>
  <w:style w:type="numbering" w:customStyle="1" w:styleId="List13">
    <w:name w:val="List 13"/>
    <w:basedOn w:val="14"/>
    <w:pPr>
      <w:numPr>
        <w:numId w:val="14"/>
      </w:numPr>
    </w:pPr>
  </w:style>
  <w:style w:type="numbering" w:customStyle="1" w:styleId="14">
    <w:name w:val="Импортированный стиль 14"/>
  </w:style>
  <w:style w:type="numbering" w:customStyle="1" w:styleId="List14">
    <w:name w:val="List 14"/>
    <w:basedOn w:val="15"/>
    <w:pPr>
      <w:numPr>
        <w:numId w:val="15"/>
      </w:numPr>
    </w:pPr>
  </w:style>
  <w:style w:type="numbering" w:customStyle="1" w:styleId="15">
    <w:name w:val="Импортированный стиль 15"/>
  </w:style>
  <w:style w:type="numbering" w:customStyle="1" w:styleId="List15">
    <w:name w:val="List 15"/>
    <w:basedOn w:val="16"/>
    <w:pPr>
      <w:numPr>
        <w:numId w:val="16"/>
      </w:numPr>
    </w:pPr>
  </w:style>
  <w:style w:type="numbering" w:customStyle="1" w:styleId="16">
    <w:name w:val="Импортированный стиль 16"/>
  </w:style>
  <w:style w:type="numbering" w:customStyle="1" w:styleId="List16">
    <w:name w:val="List 16"/>
    <w:basedOn w:val="17"/>
    <w:pPr>
      <w:numPr>
        <w:numId w:val="17"/>
      </w:numPr>
    </w:pPr>
  </w:style>
  <w:style w:type="numbering" w:customStyle="1" w:styleId="17">
    <w:name w:val="Импортированный стиль 17"/>
  </w:style>
  <w:style w:type="numbering" w:customStyle="1" w:styleId="List17">
    <w:name w:val="List 17"/>
    <w:basedOn w:val="18"/>
    <w:pPr>
      <w:numPr>
        <w:numId w:val="18"/>
      </w:numPr>
    </w:pPr>
  </w:style>
  <w:style w:type="numbering" w:customStyle="1" w:styleId="18">
    <w:name w:val="Импортированный стиль 18"/>
  </w:style>
  <w:style w:type="paragraph" w:styleId="a7">
    <w:name w:val="List Paragraph"/>
    <w:basedOn w:val="a"/>
    <w:uiPriority w:val="34"/>
    <w:qFormat/>
    <w:rsid w:val="007E7EEC"/>
    <w:pPr>
      <w:ind w:left="720"/>
      <w:contextualSpacing/>
    </w:pPr>
  </w:style>
  <w:style w:type="paragraph" w:customStyle="1" w:styleId="ConsPlusNormal">
    <w:name w:val="ConsPlusNormal"/>
    <w:rsid w:val="007E7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bdr w:val="none" w:sz="0" w:space="0" w:color="auto"/>
      <w:lang w:eastAsia="en-US"/>
    </w:rPr>
  </w:style>
  <w:style w:type="paragraph" w:styleId="a8">
    <w:name w:val="header"/>
    <w:basedOn w:val="a"/>
    <w:link w:val="a9"/>
    <w:uiPriority w:val="99"/>
    <w:unhideWhenUsed/>
    <w:rsid w:val="00C52B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2BFF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C52B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2BF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sz w:val="28"/>
      <w:szCs w:val="28"/>
      <w:lang w:val="ru-RU"/>
    </w:rPr>
  </w:style>
  <w:style w:type="numbering" w:customStyle="1" w:styleId="List0">
    <w:name w:val="List 0"/>
    <w:basedOn w:val="1"/>
    <w:pPr>
      <w:numPr>
        <w:numId w:val="1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2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3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4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5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6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7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8"/>
      </w:numPr>
    </w:pPr>
  </w:style>
  <w:style w:type="numbering" w:customStyle="1" w:styleId="8">
    <w:name w:val="Импортированный стиль 8"/>
  </w:style>
  <w:style w:type="numbering" w:customStyle="1" w:styleId="List8">
    <w:name w:val="List 8"/>
    <w:basedOn w:val="9"/>
    <w:pPr>
      <w:numPr>
        <w:numId w:val="9"/>
      </w:numPr>
    </w:pPr>
  </w:style>
  <w:style w:type="numbering" w:customStyle="1" w:styleId="9">
    <w:name w:val="Импортированный стиль 9"/>
  </w:style>
  <w:style w:type="numbering" w:customStyle="1" w:styleId="List9">
    <w:name w:val="List 9"/>
    <w:basedOn w:val="10"/>
    <w:pPr>
      <w:numPr>
        <w:numId w:val="10"/>
      </w:numPr>
    </w:pPr>
  </w:style>
  <w:style w:type="numbering" w:customStyle="1" w:styleId="10">
    <w:name w:val="Импортированный стиль 10"/>
  </w:style>
  <w:style w:type="numbering" w:customStyle="1" w:styleId="List10">
    <w:name w:val="List 10"/>
    <w:basedOn w:val="11"/>
    <w:pPr>
      <w:numPr>
        <w:numId w:val="11"/>
      </w:numPr>
    </w:pPr>
  </w:style>
  <w:style w:type="numbering" w:customStyle="1" w:styleId="11">
    <w:name w:val="Импортированный стиль 11"/>
  </w:style>
  <w:style w:type="numbering" w:customStyle="1" w:styleId="List11">
    <w:name w:val="List 11"/>
    <w:basedOn w:val="12"/>
    <w:pPr>
      <w:numPr>
        <w:numId w:val="12"/>
      </w:numPr>
    </w:pPr>
  </w:style>
  <w:style w:type="numbering" w:customStyle="1" w:styleId="12">
    <w:name w:val="Импортированный стиль 12"/>
  </w:style>
  <w:style w:type="numbering" w:customStyle="1" w:styleId="List12">
    <w:name w:val="List 12"/>
    <w:basedOn w:val="13"/>
    <w:pPr>
      <w:numPr>
        <w:numId w:val="13"/>
      </w:numPr>
    </w:pPr>
  </w:style>
  <w:style w:type="numbering" w:customStyle="1" w:styleId="13">
    <w:name w:val="Импортированный стиль 13"/>
  </w:style>
  <w:style w:type="numbering" w:customStyle="1" w:styleId="List13">
    <w:name w:val="List 13"/>
    <w:basedOn w:val="14"/>
    <w:pPr>
      <w:numPr>
        <w:numId w:val="14"/>
      </w:numPr>
    </w:pPr>
  </w:style>
  <w:style w:type="numbering" w:customStyle="1" w:styleId="14">
    <w:name w:val="Импортированный стиль 14"/>
  </w:style>
  <w:style w:type="numbering" w:customStyle="1" w:styleId="List14">
    <w:name w:val="List 14"/>
    <w:basedOn w:val="15"/>
    <w:pPr>
      <w:numPr>
        <w:numId w:val="15"/>
      </w:numPr>
    </w:pPr>
  </w:style>
  <w:style w:type="numbering" w:customStyle="1" w:styleId="15">
    <w:name w:val="Импортированный стиль 15"/>
  </w:style>
  <w:style w:type="numbering" w:customStyle="1" w:styleId="List15">
    <w:name w:val="List 15"/>
    <w:basedOn w:val="16"/>
    <w:pPr>
      <w:numPr>
        <w:numId w:val="16"/>
      </w:numPr>
    </w:pPr>
  </w:style>
  <w:style w:type="numbering" w:customStyle="1" w:styleId="16">
    <w:name w:val="Импортированный стиль 16"/>
  </w:style>
  <w:style w:type="numbering" w:customStyle="1" w:styleId="List16">
    <w:name w:val="List 16"/>
    <w:basedOn w:val="17"/>
    <w:pPr>
      <w:numPr>
        <w:numId w:val="17"/>
      </w:numPr>
    </w:pPr>
  </w:style>
  <w:style w:type="numbering" w:customStyle="1" w:styleId="17">
    <w:name w:val="Импортированный стиль 17"/>
  </w:style>
  <w:style w:type="numbering" w:customStyle="1" w:styleId="List17">
    <w:name w:val="List 17"/>
    <w:basedOn w:val="18"/>
    <w:pPr>
      <w:numPr>
        <w:numId w:val="18"/>
      </w:numPr>
    </w:pPr>
  </w:style>
  <w:style w:type="numbering" w:customStyle="1" w:styleId="18">
    <w:name w:val="Импортированный стиль 18"/>
  </w:style>
  <w:style w:type="paragraph" w:styleId="a7">
    <w:name w:val="List Paragraph"/>
    <w:basedOn w:val="a"/>
    <w:uiPriority w:val="34"/>
    <w:qFormat/>
    <w:rsid w:val="007E7EEC"/>
    <w:pPr>
      <w:ind w:left="720"/>
      <w:contextualSpacing/>
    </w:pPr>
  </w:style>
  <w:style w:type="paragraph" w:customStyle="1" w:styleId="ConsPlusNormal">
    <w:name w:val="ConsPlusNormal"/>
    <w:rsid w:val="007E7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bdr w:val="none" w:sz="0" w:space="0" w:color="auto"/>
      <w:lang w:eastAsia="en-US"/>
    </w:rPr>
  </w:style>
  <w:style w:type="paragraph" w:styleId="a8">
    <w:name w:val="header"/>
    <w:basedOn w:val="a"/>
    <w:link w:val="a9"/>
    <w:uiPriority w:val="99"/>
    <w:unhideWhenUsed/>
    <w:rsid w:val="00C52B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2BFF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C52B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2B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657&amp;intelsearch=%2525D4%2525E5%2525E4%2525E5%2525F0%2525E0%2525EB%2525FC%2525ED%2525FB%2525E9+%2525E7%2525E0%2525EA%2525EE%2525ED+%2525EE%2525F2+25+%2525E4%2525E5%2525EA%2525E0%2525E1%2525F0%2525FF+2008+%2525E3.+%2525B9+273-%2525D4%2525C7+%252522%2525CE+%2525EF%2525F0%2525EE%2525F2%2525E8%2525E2%2525EE%2525E4%2525E5%2525E9%2525F1%2525F2%2525E2%2525E8%2525E8+%2525EA%2525EE%2525F0%2525F0%2525F3%2525EF%2525F6%2525E8%2525E8%252522" TargetMode="External"/><Relationship Id="rId13" Type="http://schemas.openxmlformats.org/officeDocument/2006/relationships/hyperlink" Target="http://pravo.gov.ru/proxy/ips/?docbody=&amp;nd=102077440&amp;intelsearch=%2525D3%2525EA%2525E0%2525E7+%2525CF%2525F0%2525E5%2525E7%2525E8%2525E4%2525E5%2525ED%2525F2%2525E0+%2525D0%2525EE%2525F1%2525F1%2525E8%2525E9%2525F1%2525EA%2525EE%2525E9+%2525D4%2525E5%2525E4%2525E5%2525F0%2525E0%2525F6%2525E8%2525E8+%2525EE%2525F2+12+%2525E0%2525E2%2525E3%2525F3%2525F1%2525F2%2525E0+2002+%2525E3.+%2525B9+885+%252522%2525CE%2525E1+%2525F3%2525F2%2525E2%2525E5%2525F0%2525E6%2525E4%2525E5%2525ED%2525E8%2525E8+%2525EE%2525E1%2525F9%2525E8%2525F5+%2525EF%2525F0%2525E8%2525ED%2525F6%2525E8%2525EF%2525EE%2525E2+%2525F1%2525EB%2525F3%2525E6%2525E5%2525E1%2525ED%2525EE%2525E3%2525EE+%2525EF%2525EE%2525E2%2525E5%2525E4%2525E5%2525ED%2525E8%2525FF+%2525E3%2525EE%2525F1%2525F3%2525E4%2525E0%2525F0%2525F1%2525F2%2525E2%2525E5%2525ED%2525ED%2525FB%2525F5+%2525F1%2525EB%2525F3%2525E6%2525E0%2525F9%2525E8%2525F5%252522" TargetMode="External"/><Relationship Id="rId18" Type="http://schemas.openxmlformats.org/officeDocument/2006/relationships/hyperlink" Target="http://pravo.gov.ru/proxy/ips/?docbody=&amp;nd=102164304&amp;intelsearch=%2525D3%2525EA%2525E0%2525E7+%2525CF%2525F0%2525E5%2525E7%2525E8%2525E4%2525E5%2525ED%2525F2%2525E0+%2525D0%2525EE%2525F1%2525F1%2525E8%2525E9%2525F1%2525EA%2525EE%2525E9+%2525D4%2525E5%2525E4%2525E5%2525F0%2525E0%2525F6%2525E8%2525E8+%2525EE%2525F2+02+%2525E0%2525EF%2525F0%2525E5%2525EB%2525FF+2013+%2525E3.+%2525B9+309+%252522%2525CE+%2525EC%2525E5%2525F0%2525E0%2525F5+%2525EF%2525EE+%2525F0%2525E5%2525E0%2525EB%2525E8%2525E7%2525E0%2525F6%2525E8%2525E8+%2525EE%2525F2%2525E4%2525E5%2525EB%2525FC%2525ED%2525FB%2525F5+%2525EF%2525EE%2525EB%2525EE%2525E6%2525E5%2525ED%2525E8%2525E9+%2525D4%2525E5%2525E4%2525E5%2525F0%2525E0%2525EB%2525FC%2525ED%2525EE%2525E3%2525EE+%2525E7%2525E0%2525EA%2525EE%2525ED%2525E0+%252522%2525CE+%2525EF%2525F0%2525EE%2525F2%2525E8%2525E2%2525EE%2525E4%2525E5%2525E9%2525F1%2525F2%2525E2%2525E8%2525E8+%2525EA%2525EE%2525F0%2525F0%2525F3%2525EF%2525F6%2525E8%2525E8%252522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nd=102353809&amp;intelsearch=%2525D3%2525EA%2525E0%2525E7+%2525CF%2525F0%2525E5%2525E7%2525E8%2525E4%2525E5%2525ED%2525F2%2525E0+%2525D0%2525EE%2525F1%2525F1%2525E8%2525E9%2525F1%2525EA%2525EE%2525E9+%2525D4%2525E5%2525E4%2525E5%2525F0%2525E0%2525F6%2525E8%2525E8+%2525EE%2525F2+23+%2525E8%2525FE%2525ED%2525FF+2014+%2525E3.+%2525B9+453+%252522%2525CE+%2525E2%2525ED%2525E5%2525F1%2525E5%2525ED%2525E8%2525E8+%2525E8%2525E7%2525EC%2525E5%2525ED%2525E5%2525ED%2525E8%2525E9+%2525E2+%2525ED%2525E5%2525EA%2525EE%2525F2%2525EE%2525F0%2525FB%2525E5+%2525E0%2525EA%2525F2%2525FB+%2525CF%2525F0%2525E5%2525E7%2525E8%2525E4%2525E5%2525ED%2525F2%2525E0+%2525D0%2525EE%2525F1%2525F1%2525E8%2525E9%2525F1%2525EA%2525EE%2525E9+%2525D4%2525E5%2525E4%2525E5%2525F0%2525E0%2525F6%2525E8%2525E8+%2525EF%2525EE+%2525E2%2525EE%2525EF%2525F0%2525EE%2525F1%2525E0%2525EC+%2525EF%2525F0%2525EE%2525F2%2525E8%2525E2%2525EE%2525E4%2525E5%2525E9%2525F1%2525F2%2525E2%2525E8%2525FF+%2525EA%2525EE%2525F0%2525F0%2525F3%2525EF%2525F6%2525E8%2525E8%2525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nd=102162478&amp;intelsearch=%2525D4%2525E5%2525E4%2525E5%2525F0%2525E0%2525EB%2525FC%2525ED%2525FB%2525E9+%2525E7%2525E0%2525EA%2525EE%2525ED+%2525EE%2525F2+29+%2525E4%2525E5%2525EA%2525E0%2525E1%2525F0%2525FF+2012+%2525E3.+%2525B9+280-%2525D4%2525C7+%252522%2525CE+%2525E2%2525ED%2525E5%2525F1%2525E5%2525ED%2525E8%2525E8+%2525E8%2525E7%2525EC%2525E5%2525ED%2525E5%2525ED%2525E8%2525E9+%2525E2+%2525EE%2525F2%2525E4%2525E5%2525EB%2525FC%2525ED%2525FB%2525E5+%2525E7%2525E0%2525EA%2525EE%2525ED%2525EE%2525E4%2525E0%2525F2%2525E5%2525EB%2525FC%2525ED%2525FB%2525E5+%2525E0%2525EA%2525F2%2525FB+%2525D0%2525EE%2525F1%2525F1%2525E8%2525E9%2525F1%2525EA%2525EE%2525E9+%2525D4%2525E5%2525E4%2525E5%2525F0%2525E0%2525F6%2525E8%2525E8+%2525E2+%2525F7%2525E0%2525F1%2525F2%2525E8+%2525F1%2525EE%2525E7%2525E4%2525E0%2525ED%2525E8%2525FF+%2525EF%2525F0%2525EE%2525E7%2525F0%2525E0%2525F7%2525ED%2525EE%2525E3%2525EE+%2525EC%2525E5%2525F5%2525E0%2525ED%2525E8%2525E7%2525EC%2525E0+%2525EE%2525EF%2525EB%2525E0%2525F2%2525FB+%2525F2%2525F0%2525F3%2525E4%2525E0+%2525F0%2525F3%2525EA%2525EE%2525E2%2525EE%2525E4%2525E8%2525F2%2525E5%2525EB%2525E5%2525E9+%2525E3%2525EE%2525F1%2525F3%2525E4%2525E0%2525F0%2525F1%2525F2%2525E2%2525E5%2525ED%2525ED%2525FB%2525F5+%252528%2525EC%2525F3%2525ED%2525E8%2525F6%2525E8%2525EF%2525E0%2525EB%2525FC%2525ED%2525FB%2525F5%252529+%2525F3%2525F7%2525F0%2525E5%2525E6%2525E4%2525E5%2525ED%2525E8%2525E9+%2525E8+%2525EF%2525F0%2525E5%2525E4%2525F1%2525F2%2525E0%2525E2%2525EB%2525E5%2525ED%2525E8%2525FF+%2525F0%2525F3%2525EA%2525EE%2525E2%2525EE%2525E4%2525E8%2525F2%2525E5%2525EB%2525FF%2525EC%2525E8+%2525FD%2525F2%2525E8%2525F5+%2525F3%2525F7%2525F0%2525E5%2525E6%2525E4%2525E5%2525ED%2525E8%2525E9+%2525F1%2525E2%2525E5%2525E4%2525E5%2525ED%2525E8%2525E9+%2525EE+%2525E4%2525EE%2525F5%2525EE%2525E4%2525E0%2525F5%25252C+%2525EE%2525E1+%2525E8%2525EC%2525F3%2525F9%2525E5%2525F1%2525F2%2525E2%2525E5+%2525E8+%2525EE%2525E1%2525FF%2525E7%2525E0%2525F2%2525E5%2525EB%2525FC%2525F1%2525F2%2525E2%2525E0%2525F5+%2525E8%2525EC" TargetMode="External"/><Relationship Id="rId17" Type="http://schemas.openxmlformats.org/officeDocument/2006/relationships/hyperlink" Target="http://pravo.gov.ru/proxy/ips/?docbody=&amp;nd=102140280&amp;intelsearch=%2525D3%2525EA%2525E0%2525E7+%2525CF%2525F0%2525E5%2525E7%2525E8%2525E4%2525E5%2525ED%2525F2%2525E0+%2525D0%2525EE%2525F1%2525F1%2525E8%2525E9%2525F1%2525EA%2525EE%2525E9+%2525D4%2525E5%2525E4%2525E5%2525F0%2525E0%2525F6%2525E8%2525E8+%2525EE%2525F2+21+%2525E8%2525FE%2525EB%2525FF+2010+%2525E3.+%2525B9+925+%252522%2525CE+%2525EC%2525E5%2525F0%2525E0%2525F5+%2525EF%2525EE+%2525F0%2525E5%2525E0%2525EB%2525E8%2525E7%2525E0%2525F6%2525E8%2525E8+%2525EE%2525F2%2525E4%2525E5%2525EB%2525FC%2525ED%2525FB%2525F5+%2525EF%2525EE%2525EB%2525EE%2525E6%2525E5%2525ED%2525E8%2525E9+%2525D4%2525E5%2525E4%2525E5%2525F0%2525E0%2525EB%2525FC%2525ED%2525EE%2525E3%2525EE+%2525E7%2525E0%2525EA%2525EE%2525ED%2525E0+%252522%2525CE+%2525EF%2525F0%2525EE%2525F2%2525E8%2525E2%2525EE%2525E4%2525E5%2525E9%2525F1%2525F2%2525E2%2525E8%2525E8+%2525EA%2525EE%2525F0%2525F0%2525F3%2525EF%2525F6%2525E8%2525E8%252522" TargetMode="External"/><Relationship Id="rId25" Type="http://schemas.openxmlformats.org/officeDocument/2006/relationships/hyperlink" Target="http://pravo.gov.ru/proxy/ips/?docbody=&amp;nd=102170581&amp;intelsearch=%2525CF%2525EE%2525F1%2525F2%2525E0%2525ED%2525EE%2525E2%2525EB%2525E5%2525ED%2525E8%2525E5+%2525CF%2525F0%2525E0%2525E2%2525E8%2525F2%2525E5%2525EB%2525FC%2525F1%2525F2%2525E2%2525E0+%2525D0%2525EE%2525F1%2525F1%2525E8%2525E9%2525F1%2525EA%2525EE%2525E9+%2525D4%2525E5%2525E4%2525E5%2525F0%2525E0%2525F6%2525E8%2525E8+%2525EE%2525F2+09+%2525FF%2525ED%2525E2%2525E0%2525F0%2525FF+2014+%2525E3.+%2525B9+10+%252522%2525CE+%2525EF%2525EE%2525F0%2525FF%2525E4%2525EA%2525E5+%2525F1%2525EE%2525EE%2525E1%2525F9%2525E5%2525ED%2525E8%2525FF+%2525EE%2525F2%2525E4%2525E5%2525EB%2525FC%2525ED%2525FB%2525EC%2525E8+%2525EA%2525E0%2525F2%2525E5%2525E3%2525EE%2525F0%2525E8%2525FF%2525EC%2525E8+%2525EB%2525E8%2525F6+%2525EE+%2525EF%2525EE%2525EB%2525F3%2525F7%2525E5%2525ED%2525E8%2525E8+%2525EF%2525EE%2525E4%2525E0%2525F0%2525EA%2525E0+%2525E2+%2525F1%2525E2%2525FF%2525E7%2525E8+%2525F1+%2525E8%2525F5+%2525E4%2525EE%2525EB%2525E6%2525ED%2525EE%2525F1%2525F2%2525ED%2525FB%2525EC+%2525EF%2525EE%2525EB%2525EE%2525E6%2525E5%2525ED%2525E8%2525E5%2525EC+%2525E8%2525EB%2525E8+%2525E8%2525F1%2525EF%2525EE%2525EB%2525ED%2525E5%2525ED%2525E8%2525E5%2525EC+%2525E8%2525EC%2525E8+%2525F1%2525EB%2525F3%2525E6%2525E5%2525E1%2525ED%2525FB%2525F5+%252528%2525E4%2525EE%2525EB%2525E6%2525ED%2525EE%2525F1%2525F2%2525ED%2525FB%2525F5%252529+%2525EE%2525E1%2525FF%2525E7%2525E0%2525ED%2525ED%2525EE%2525F1%2525F2%2525E5%2525E9%25252C+%2525F1%2525E4%2525E0%2525F7%2525E8+%2525E8+%2525EE%2525F6%2525E5%2525ED%2525EA%2525E8+%2525EF%2525EE%2525E4%2525E0%2525F0%2525EA%2525E0%25252C+%2525F0%2525E5%2525E0%2525EB%2525E8%2525E7%2525E0%2525F6%2525E8%2525E8+%252528%2525E2%2525FB%2525EA%2525F3%2525EF%2525E0%252529+%2525E8+%2525E7%2525E0%2525F7%2525E8%2525F1%2525EB%2525E5%2525ED%2525E8%2525FF+%2525F1%2525F0%2525E5%2525E4%2525F1%2525F2%2525E2%25252C+%2525E2%2525FB%2525F0%2525F3%2525F7%2525E5%2525ED%2525ED%2525FB%2525F5+%2525EE%2525F2+%2525E5%2525E3%2525EE+%2525F0%2525E5%2525E0%2525EB%2525E8%2525E7%2525E0%2525F6%2525E8%2525E8%252522+%252528%252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39510&amp;intelsearch=%2525D3%2525EA%2525E0%2525E7+%2525CF%2525F0%2525E5%2525E7%2525E8%2525E4%2525E5%2525ED%2525F2%2525E0+%2525D0%2525EE%2525F1%2525F1%2525E8%2525E9%2525F1%2525EA%2525EE%2525E9+%2525D4%2525E5%2525E4%2525E5%2525F0%2525E0%2525F6%2525E8%2525E8+%2525EE%2525F2+01+%2525E8%2525FE%2525EB%2525FF+2010+%2525E3.+%2525B9+821+%252522%2525CE+%2525EA%2525EE%2525EC%2525E8%2525F1%2525F1%2525E8%2525FF%2525F5+%2525EF%2525EE+%2525F1%2525EE%2525E1%2525EB%2525FE%2525E4%2525E5%2525ED%2525E8%2525FE+%2525F2%2525F0%2525E5%2525E1%2525EE%2525E2%2525E0%2525ED%2525E8%2525E9+%2525EA+%2525F1%2525EB%2525F3%2525E6%2525E5%2525E1%2525ED%2525EE%2525EC%2525F3+%2525EF%2525EE%2525E2%2525E5%2525E4%2525E5%2525ED%2525E8%2525FE+%2525F4%2525E5%2525E4%2525E5%2525F0%2525E0%2525EB%2525FC%2525ED%2525FB%2525F5+%2525E3%2525EE%2525F1%2525F3%2525E4%2525E0%2525F0%2525F1%2525F2%2525E2%2525E5%2525ED%2525ED%2525FB%2525F5+%2525F1%2525EB%2525F3%2525E6%2525E0%2525F9%2525E8%2525F5+%2525E8+%2525F3%2525F0%2525E5%2525E3%2525F3%2525EB%2525E8%2525F0%2525EE%2525E2%2525E0%2525ED%2525E8%2525FE+%2525EA%2525EE%2525ED%2525F4%2525EB%2525E8%2525EA%2525F2%2525E0+%2525E8%2525ED%2525F2%2525E5%2525F0%2525E5%2525F1%2525EE%2525E2%252522" TargetMode="External"/><Relationship Id="rId20" Type="http://schemas.openxmlformats.org/officeDocument/2006/relationships/hyperlink" Target="http://pravo.gov.ru/proxy/ips/?docbody=&amp;nd=102348935&amp;intelsearch=%2525D3%2525EA%2525E0%2525E7+%2525CF%2525F0%2525E5%2525E7%2525E8%2525E4%2525E5%2525ED%2525F2%2525E0+%2525D0%2525EE%2525F1%2525F1%2525E8%2525E9%2525F1%2525EA%2525EE%2525E9+%2525D4%2525E5%2525E4%2525E5%2525F0%2525E0%2525F6%2525E8%2525E8+%2525EE%2525F2+11+%2525E0%2525EF%2525F0%2525E5%2525EB%2525FF+2014+%2525E3.+%2525B9+226+%252522%2525CE+%2525CD%2525E0%2525F6%2525E8%2525EE%2525ED%2525E0%2525EB%2525FC%2525ED%2525EE%2525EC+%2525EF%2525EB%2525E0%2525ED%2525E5+%2525EF%2525F0%2525EE%2525F2%2525E8%2525E2%2525EE%2525E4%2525E5%2525E9%2525F1%2525F2%2525E2%2525E8%2525FF+%2525EA%2525EE%2525F0%2525F0%2525F3%2525EF%2525F6%2525E8%2525E8+%2525ED%2525E0+2014+-+2015+%2525E3%2525EE%2525E4%2525FB%2525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161337&amp;intelsearch=%D4%E5%E4%E5%F0%E0%EB%FC%ED%FB%E9+%E7%E0%EA%EE%ED+%EE%F2+03+%E4%E5%EA%E0%E1%F0%FF+2012+%E3.+%B9+230-%D4%C7+%22%CE+%EA%EE%ED%F2%F0%EE%EB%E5+%E7%E0+%F1%EE%EE%F2%E2%E5%F2%F1%F2%E2%E8%E5%EC+%F0%E0%F1%F5%EE%E4%EE%E2+%EB%E8%F6%2C+%E7%E0%EC%E5%F9%E0%FE%F9%E8%F5+%E3%EE%F1%F3%E4%E0%F0%F1%F2%E2%E5%ED%ED%FB%E5+%E4%EE%EB%E6%ED%EE%F1%F2%E8%2C+%E8+%E8%ED%FB%F5+%EB%E8%F6+%E8%F5+%E4%EE%F5%EE%E4%E0%EC%22" TargetMode="External"/><Relationship Id="rId24" Type="http://schemas.openxmlformats.org/officeDocument/2006/relationships/hyperlink" Target="http://pravo.gov.ru/proxy/ips/?docbody=&amp;nd=102166497&amp;intelsearch=%2525CF%2525EE%2525F1%2525F2%2525E0%2525ED%2525EE%2525E2%2525EB%2525E5%2525ED%2525E8%2525E5+%2525CF%2525F0%2525E0%2525E2%2525E8%2525F2%2525E5%2525EB%2525FC%2525F1%2525F2%2525E2%2525E0+%2525D0%2525EE%2525F1%2525F1%2525E8%2525E9%2525F1%2525EA%2525EE%2525E9+%2525D4%2525E5%2525E4%2525E5%2525F0%2525E0%2525F6%2525E8%2525E8+%2525EE%2525F2+05+%2525E8%2525FE%2525EB%2525FF+2013+%2525E3.+%2525B9+568+%252522%2525CE+%2525F0%2525E0%2525F1%2525EF%2525F0%2525EE%2525F1%2525F2%2525F0%2525E0%2525ED%2525E5%2525ED%2525E8%2525E8+%2525ED%2525E0+%2525EE%2525F2%2525E4%2525E5%2525EB%2525FC%2525ED%2525FB%2525E5+%2525EA%2525E0%2525F2%2525E5%2525E3%2525EE%2525F0%2525E8%2525E8+%2525E3%2525F0%2525E0%2525E6%2525E4%2525E0%2525ED+%2525EE%2525E3%2525F0%2525E0%2525ED%2525E8%2525F7%2525E5%2525ED%2525E8%2525E9%25252C+%2525E7%2525E0%2525EF%2525F0%2525E5%2525F2%2525EE%2525E2+%2525E8+%2525EE%2525E1%2525FF%2525E7%2525E0%2525ED%2525ED%2525EE%2525F1%2525F2%2525E5%2525E9%25252C+%2525F3%2525F1%2525F2%2525E0%2525ED%2525EE%2525E2%2525EB%2525E5%2525ED%2525ED%2525FB%2525F5+%2525D4%2525E5%2525E4%2525E5%2525F0%2525E0%2525EB%2525FC%2525ED%2525FB%2525EC+%2525E7%2525E0%2525EA%2525EE%2525ED%2525EE%2525EC+%252522%2525CE+%2525EF%2525F0%2525EE%2525F2%2525E8%2525E2%2525EE%2525E4%2525E5%2525E9%2525F1%2525F2%2525E2%2525E8%2525E8+%2525EA%2525EE%2525F0%2525F0%2525F3%2525EF%2525F6%2525E8%2525E8%252522+%2525E8+%2525E4%2525F0%2525F3%2525E3%2525E8%2525EC%2525E8+%2525F4%2525E5%2525E4%2525E5%2525F0%2525E0%2525EB%2525FC%2525ED%2525FB%2525EC%2525E8+%2525E7%2525E0%2525EA%2525EE%2525ED%2525E0%2525EC%2525E8+%2525E2+%2525F6%2525E5%2525EB%2525FF%2525F5+%2525EF%2525F0%2525EE%2525F2%2525E8%2525E2%2525EE%2525E4%2525E5%2525E9%2525F1%2525F2%2525E2%2525E8%2525FF+%2525EA%2525EE%2525F0%2525F0%2525F3%2525EF%2525F6%2525E8%2525E8%252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32591&amp;intelsearch=%2525D3%2525EA%2525E0%2525E7+%2525CF%2525F0%2525E5%2525E7%2525E8%2525E4%2525E5%2525ED%2525F2%2525E0+%2525D0%2525EE%2525F1%2525F1%2525E8%2525E9%2525F1%2525EA%2525EE%2525E9+%2525D4%2525E5%2525E4%2525E5%2525F0%2525E0%2525F6%2525E8%2525E8+%2525EE%2525F2+21+%2525F1%2525E5%2525ED%2525F2%2525FF%2525E1%2525F0%2525FF+2009+%2525E3.+%2525B9+1065+%252522%2525CE+%2525EF%2525F0%2525EE%2525E2%2525E5%2525F0%2525EA%2525E5+%2525E4%2525EE%2525F1%2525F2%2525EE%2525E2%2525E5%2525F0%2525ED%2525EE%2525F1%2525F2%2525E8+%2525E8+%2525EF%2525EE%2525EB%2525ED%2525EE%2525F2%2525FB+%2525F1%2525E2%2525E5%2525E4%2525E5%2525ED%2525E8%2525E9%25252C+%2525EF%2525F0%2525E5%2525E4%2525F1%2525F2%2525E0%2525E2%2525EB%2525FF%2525E5%2525EC%2525FB%2525F5+%2525E3%2525F0%2525E0%2525E6%2525E4%2525E0%2525ED%2525E0%2525EC%2525E8%25252C+%2525EF%2525F0%2525E5%2525F2%2525E5%2525ED%2525E4%2525F3%2525FE%2525F9%2525E8%2525EC%2525E8+%2525ED%2525E0+%2525E7%2525E0%2525EC%2525E5%2525F9%2525E5%2525ED%2525E8%2525E5+%2525E4%2525EE%2525EB%2525E6%2525ED%2525EE%2525F1%2525F2%2525E5%2525E9+%2525F4%2525E5%2525E4%2525E5%2525F0%2525E0%2525EB%2525FC%2525ED%2525EE%2525E9+%2525E3%2525EE%2525F1%2525F3%2525E4%2525E0%2525F0%2525F1%2525F2%2525E2%2525E5%2525ED%2525ED%2525EE%2525E9+%2525F1%2525EB%2525F3%2525E6%2525E1%2525FB%25252C+%2525E8+%2525F4%2525E5%2525E4%2525E5%2525F0%2525E0%2525EB%2525FC%2525ED%2525FB%2525EC%2525E8+%2525E3%2525EE%2525F1%2525F3%2525E4%2525E0%2525F0%2525F1%2525F2%2525E2%2525E5%2525ED%2525ED%2525FB%2525EC%2525E8+%2525F1%2525EB%2525F3%2525E6%2525E0%2525F9%2525E8%2525EC%2525E8%25252C+%2525E8+%2525F1%2525EE%2525E1%2525EB%2525FE%2525E4%2525E5%2525ED%2525E8%2525FF+%2525F4%2525E5%2525E4%2525E5%2525F0%2525E0%2525EB%2525FC%2525ED%2525FB%2525EC%2525E8+%2525E3%2525EE%2525F1%2525F3%2525E4%2525E0%2525F0%2525F1%2525F2%2525E2%2525E5%2525ED%2525ED%2525FB%2525EC%2525E8+%2525F1%2525EB%2525F3%2525E6%2525E0%2525F9%2525E8%2525EC%2525E8+%2525F2%2525F0%2525E5%2525E1%2525EE%2525E2%2525E0%2525ED%2525E8%2525E9+%2525EA+%2525F1%2525EB%2525F3%2525E6%2525E5%2525E1%252" TargetMode="External"/><Relationship Id="rId23" Type="http://schemas.openxmlformats.org/officeDocument/2006/relationships/hyperlink" Target="http://pravo.gov.ru/proxy/ips/?docbody=&amp;nd=102348935&amp;intelsearch=%2525D3%2525EA%2525E0%2525E7+%2525CF%2525F0%2525E5%2525E7%2525E8%2525E4%2525E5%2525ED%2525F2%2525E0+%2525D0%2525EE%2525F1%2525F1%2525E8%2525E9%2525F1%2525EA%2525EE%2525E9+%2525D4%2525E5%2525E4%2525E5%2525F0%2525E0%2525F6%2525E8%2525E8+%2525EE%2525F2+11+%2525E0%2525EF%2525F0%2525E5%2525EB%2525FF+2014+%2525E3.+%2525B9+226+%252522%2525CE+%2525CD%2525E0%2525F6%2525E8%2525EE%2525ED%2525E0%2525EB%2525FC%2525ED%2525EE%2525EC+%2525EF%2525EB%2525E0%2525ED%2525E5+%2525EF%2525F0%2525EE%2525F2%2525E8%2525E2%2525EE%2525E4%2525E5%2525E9%2525F1%2525F2%2525E2%2525E8%2525FF+%2525EA%2525EE%2525F0%2525F0%2525F3%2525EF%2525F6%2525E8%2525E8+%2525ED%2525E0+2014+-+2015+%2525E3%2525EE%2525E4%2525FB%2525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nd=102152260&amp;intelsearch=%2525D4%2525E5%2525E4%2525E5%2525F0%2525E0%2525EB%2525FC%2525ED%2525FB%2525E9+%2525E7%2525E0%2525EA%2525EE%2525ED+%2525EE%2525F2+21+%2525ED%2525EE%2525FF%2525E1%2525F0%2525FF+2011+%2525E3.+%2525B9+329-%2525D4%2525C7+%252522%2525CE+%2525E2%2525ED%2525E5%2525F1%2525E5%2525ED%2525E8%2525E8+%2525E8%2525E7%2525EC%2525E5%2525ED%2525E5%2525ED%2525E8%2525E9+%2525E2+%2525EE%2525F2%2525E4%2525E5%2525EB%2525FC%2525ED%2525FB%2525E5+%2525E7%2525E0%2525EA%2525EE%2525ED%2525EE%2525E4%2525E0%2525F2%2525E5%2525EB%2525FC%2525ED%2525FB%2525E5+%2525E0%2525EA%2525F2%2525FB+%2525D0%2525EE%2525F1%2525F1%2525E8%2525E9%2525F1%2525EA%2525EE%2525E9+%2525D4%2525E5%2525E4%2525E5%2525F0%2525E0%2525F6%2525E8%2525E8+%2525E2+%2525F1%2525E2%2525FF%2525E7%2525E8+%2525F1+%2525F1%2525EE%2525E2%2525E5%2525F0%2525F8%2525E5%2525ED%2525F1%2525F2%2525E2%2525EE%2525E2%2525E0%2525ED%2525E8%2525E5%2525EC+%2525E3%2525EE%2525F1%2525F3%2525E4%2525E0%2525F0%2525F1%2525F2%2525E2%2525E5%2525ED%2525ED%2525EE%2525E3%2525EE+%2525F3%2525EF%2525F0%2525E0%2525E2%2525EB%2525E5%2525ED%2525E8%2525FF+%2525E2+%2525EE%2525E1%2525EB%2525E0%2525F1%2525F2%2525E8+%2525EF%2525F0%2525EE%2525F2%2525E8%2525E2%2525EE%2525E4%2525E5%2525E9%2525F1%2525F2%2525E2%2525E8%2525FF+%2525EA%2525EE%2525F0%2525F0%2525F3%2525EF%2525F6%2525E8%2525E8%252522" TargetMode="External"/><Relationship Id="rId19" Type="http://schemas.openxmlformats.org/officeDocument/2006/relationships/hyperlink" Target="http://pravo.gov.ru/proxy/ips/?docbody=&amp;nd=102166580&amp;intelsearch=%2525D3%2525EA%2525E0%2525E7+%2525CF%2525F0%2525E5%2525E7%2525E8%2525E4%2525E5%2525ED%2525F2%2525E0+%2525D0%2525EE%2525F1%2525F1%2525E8%2525E9%2525F1%2525EA%2525EE%2525E9+%2525D4%2525E5%2525E4%2525E5%2525F0%2525E0%2525F6%2525E8%2525E8+%2525EE%2525F2+08+%2525E8%2525FE%2525EB%2525FF+2013+%2525E3.+%2525B9+613+%252522%2525C2%2525EE%2525EF%2525F0%2525EE%2525F1%2525FB+%2525EF%2525F0%2525EE%2525F2%2525E8%2525E2%2525EE%2525E4%2525E5%2525E9%2525F1%2525F2%2525E2%2525E8%2525FF+%2525EA%2525EE%2525F0%2525F0%2525F3%2525EF%2525F6%2525E8%2525E8%252522+%252528%2525E2%2525EC%2525E5%2525F1%2525F2%2525E5+%2525F1+%252522%2525CF%2525EE%2525F0%2525FF%2525E4%2525EA%2525EE%2525EC+%2525F0%2525E0%2525E7%2525EC%2525E5%2525F9%2525E5%2525ED%2525E8%2525FF+%2525F1%2525E2%2525E5%2525E4%2525E5%2525ED%2525E8%2525E9+%2525EE+%2525E4%2525EE%2525F5%2525EE%2525E4%2525E0%2525F5%25252C+%2525F0%2525E0%2525F1%2525F5%2525EE%2525E4%2525E0%2525F5%25252C+%2525EE%2525E1+%2525E8%2525EC%2525F3%2525F9%2525E5%2525F1%2525F2%2525E2%2525E5+%2525E8+%2525EE%2525E1%2525FF%2525E7%2525E0%2525F2%2525E5%2525EB%2525FC%2525F1%2525F2%2525E2%2525E0%2525F5+%2525E8%2525EC%2525F3%2525F9%2525E5%2525F1%2525F2%2525E2%2525E5%2525ED%2525ED%2525EE%2525E3%2525EE+%2525F5%2525E0%2525F0%2525E0%2525EA%2525F2%2525E5%2525F0%2525E0+%2525EE%2525F2%2525E4%2525E5%2525EB%2525FC%2525ED%2525FB%2525F5+%2525EA%2525E0%2525F2%2525E5%2525E3%2525EE%2525F0%2525E8%2525E9+%2525EB%2525E8%2525F6+%2525E8+%2525F7%2525EB%2525E5%2525ED%2525EE%2525E2+%2525E8%2525F5+%2525F1%2525E5%2525EC%2525E5%2525E9+%2525ED%2525E0+%2525EE%2525F4%2525E8%2525F6%2525E8%2525E0%2525EB%2525FC%2525ED%2525FB%2525F5+%2525F1%2525E0%2525E9%2525F2%2525E0%2525F5+%2525F4%2525E5%2525E4%2525E5%2525F0%2525E0%2525EB%2525FC%2525ED%2525FB%2525F5+%2525E3%2525EE%2525F1%2525F3%2525E4%2525E0%2525F0%2525F1%2525F2%2525E2%2525E5%2525ED%2525ED%2525FB%2525F5+%2525EE%2525F0%2525E3%2525E0%2525ED%2525EE%2525E2%25252C+%2525EE%2525F0%2525E3%2525E0%2525ED%2525EE%2525E2+%2525E3%2525EE%2525F1%2525F3%2525E4%2525E0%2525F0%2525F1%2525F2%2525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31168&amp;intelsearch=%2525D4%2525E5%2525E4%2525E5%2525F0%2525E0%2525EB%2525FC%2525ED%2525FB%2525E9+%2525E7%2525E0%2525EA%2525EE%2525ED+%2525EE%2525F2+17+%2525E8%2525FE%2525EB%2525FF+2009+%2525E3.+%2525B9+172-%2525D4%2525C7+%252522%2525CE%2525E1+%2525E0%2525ED%2525F2%2525E8%2525EA%2525EE%2525F0%2525F0%2525F3%2525EF%2525F6%2525E8%2525EE%2525ED%2525ED%2525EE%2525E9+%2525FD%2525EA%2525F1%2525EF%2525E5%2525F0%2525F2%2525E8%2525E7%2525E5+%2525ED%2525EE%2525F0%2525EC%2525E0%2525F2%2525E8%2525E2%2525ED%2525FB%2525F5+%2525EF%2525F0%2525E0%2525E2%2525EE%2525E2%2525FB%2525F5+%2525E0%2525EA%2525F2%2525EE%2525E2+%2525E8+%2525EF%2525F0%2525EE%2525E5%2525EA%2525F2%2525EE%2525E2+%2525ED%2525EE%2525F0%2525EC%2525E0%2525F2%2525E8%2525E2%2525ED%2525FB%2525F5+%2525EF%2525F0%2525E0%2525E2%2525EE%2525E2%2525FB%2525F5+%2525E0%2525EA%2525F2%2525EE%2525E2%252522" TargetMode="External"/><Relationship Id="rId14" Type="http://schemas.openxmlformats.org/officeDocument/2006/relationships/hyperlink" Target="http://pravo.gov.ru/proxy/ips/?docbody=&amp;nd=102122053&amp;intelsearch=%2525D3%2525EA%2525E0%2525E7+%2525CF%2525F0%2525E5%2525E7%2525E8%2525E4%2525E5%2525ED%2525F2%2525E0+%2525D0%2525EE%2525F1%2525F1%2525E8%2525E9%2525F1%2525EA%2525EE%2525E9+%2525D4%2525E5%2525E4%2525E5%2525F0%2525E0%2525F6%2525E8%2525E8+%2525EE%2525F2+19+%2525EC%2525E0%2525FF+2008+%2525E3.+%2525B9+815+%252522%2525CE+%2525EC%2525E5%2525F0%2525E0%2525F5+%2525EF%2525EE+%2525EF%2525F0%2525EE%2525F2%2525E8%2525E2%2525EE%2525E4%2525E5%2525E9%2525F1%2525F2%2525E2%2525E8%2525FE+%2525EA%2525EE%2525F0%2525F0%2525F3%2525EF%2525F6%2525E8%2525E8%252522" TargetMode="External"/><Relationship Id="rId22" Type="http://schemas.openxmlformats.org/officeDocument/2006/relationships/hyperlink" Target="http://pravo.gov.ru/proxy/ips/?docbody=&amp;nd=102353813&amp;intelsearch=%2525EA%2525E0%2525E7+%2525CF%2525F0%2525E5%2525E7%2525E8%2525E4%2525E5%2525ED%2525F2%2525E0+%2525D0%2525EE%2525F1%2525F1%2525E8%2525E9%2525F1%2525EA%2525EE%2525E9+%2525D4%2525E5%2525E4%2525E5%2525F0%2525E0%2525F6%2525E8%2525E8+%2525EE%2525F2+23+%2525E8%2525FE%2525ED%2525FF+2014+%2525E3.+%2525B9+460+%252522%2525CE%2525E1+%2525F3%2525F2%2525E2%2525E5%2525F0%2525E6%2525E4%2525E5%2525ED%2525E8%2525E8+%2525F4%2525EE%2525F0%2525EC%2525FB+%2525F1%2525EF%2525F0%2525E0%2525E2%2525EA%2525E8+%2525EE+%2525E4%2525EE%2525F5%2525EE%2525E4%2525E0%2525F5%25252C+%2525F0%2525E0%2525F1%2525F5%2525EE%2525E4%2525E0%2525F5%25252C+%2525EE%2525E1+%2525E8%2525EC%2525F3%2525F9%2525E5%2525F1%2525F2%2525E2%2525E5+%2525E8+%2525EE%2525E1%2525FF%2525E7%2525E0%2525F2%2525E5%2525EB%2525FC%2525F1%2525F2%2525E2%2525E0%2525F5+%2525E8%2525EC%2525F3%2525F9%2525E5%2525F1%2525F2%2525E2%2525E5%2525ED%2525ED%2525EE%2525E3%2525EE+%2525F5%2525E0%2525F0%2525E0%2525EA%2525F2%2525E5%2525F0%2525E0+%2525E8+%2525E2%2525ED%2525E5%2525F1%2525E5%2525ED%2525E8%2525E8+%2525E8%2525E7%2525EC%2525E5%2525ED%2525E5%2525ED%2525E8%2525E9+%2525E2+%2525ED%2525E5%2525EA%2525EE%2525F2%2525EE%2525F0%2525FB%2525E5+%2525E0%2525EA%2525F2%2525FB+%2525CF%2525F0%2525E5%2525E7%2525E8%2525E4%2525E5%2525ED%2525F2%2525E0+%2525D0%2525EE%2525F1%2525F1%2525E8%2525E9%2525F1%2525EA%2525EE%2525E9+%2525D4%2525E5%2525E4%2525E5%2525F0%2525E0%2525F6%2525E8%2525E8%252522+%252528%2525E2%2525F1%2525F2%2525F3%2525EF%2525E0%2525E5%2525F2+%2525E2+%2525F1%2525E8%2525EB%2525F3+%2525F1+01+%2525FF%2525ED%2525E2%2525E0%2525F0%2525FF+2015+%2525E3.%252529" TargetMode="External"/><Relationship Id="rId27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Светлана Николаевна</dc:creator>
  <cp:lastModifiedBy>Сухарь Игорь Анатольевич</cp:lastModifiedBy>
  <cp:revision>3</cp:revision>
  <dcterms:created xsi:type="dcterms:W3CDTF">2016-08-23T00:53:00Z</dcterms:created>
  <dcterms:modified xsi:type="dcterms:W3CDTF">2016-08-23T05:46:00Z</dcterms:modified>
</cp:coreProperties>
</file>